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CB0F" w14:textId="77777777" w:rsidR="00E90922" w:rsidRDefault="00E90922" w:rsidP="00E90922">
      <w:pPr>
        <w:jc w:val="center"/>
        <w:rPr>
          <w:b/>
          <w:bCs/>
        </w:rPr>
      </w:pPr>
      <w:bookmarkStart w:id="0" w:name="_Hlk128129469"/>
      <w:r>
        <w:rPr>
          <w:b/>
          <w:bCs/>
        </w:rPr>
        <w:t>МБДОУ Детский сад «Алые паруса» с Краснореченское</w:t>
      </w:r>
    </w:p>
    <w:p w14:paraId="1AB5F7B0" w14:textId="77777777" w:rsidR="00E90922" w:rsidRDefault="00E90922" w:rsidP="00E90922">
      <w:pPr>
        <w:jc w:val="center"/>
        <w:rPr>
          <w:b/>
          <w:bCs/>
        </w:rPr>
      </w:pPr>
      <w:r w:rsidRPr="00DA0301">
        <w:rPr>
          <w:b/>
          <w:bCs/>
        </w:rPr>
        <w:t xml:space="preserve">Протокол № 1 </w:t>
      </w:r>
    </w:p>
    <w:p w14:paraId="51EBCA84" w14:textId="77777777" w:rsidR="00E90922" w:rsidRPr="00000B98" w:rsidRDefault="00E90922" w:rsidP="00E90922">
      <w:pPr>
        <w:spacing w:after="160"/>
        <w:jc w:val="center"/>
        <w:rPr>
          <w:b/>
          <w:bCs/>
        </w:rPr>
      </w:pPr>
      <w:r w:rsidRPr="00DA0301">
        <w:rPr>
          <w:b/>
          <w:bCs/>
        </w:rPr>
        <w:t>родительского собрания подготовительной группы</w:t>
      </w:r>
      <w:r>
        <w:rPr>
          <w:b/>
          <w:bCs/>
        </w:rPr>
        <w:t xml:space="preserve"> №4</w:t>
      </w:r>
    </w:p>
    <w:p w14:paraId="5DC510E7" w14:textId="77777777" w:rsidR="00E90922" w:rsidRDefault="00E90922" w:rsidP="00E90922">
      <w:pPr>
        <w:spacing w:after="160"/>
        <w:jc w:val="right"/>
      </w:pPr>
      <w:r>
        <w:t xml:space="preserve">02.09.2022 г. </w:t>
      </w:r>
    </w:p>
    <w:p w14:paraId="6C265DC9" w14:textId="77777777" w:rsidR="00E90922" w:rsidRDefault="00E90922" w:rsidP="00E90922">
      <w:pPr>
        <w:spacing w:line="360" w:lineRule="auto"/>
        <w:ind w:firstLine="709"/>
        <w:jc w:val="both"/>
      </w:pPr>
      <w:r>
        <w:t>Общее число родителей – 27 человек</w:t>
      </w:r>
    </w:p>
    <w:p w14:paraId="16E8C921" w14:textId="77777777" w:rsidR="00E90922" w:rsidRDefault="00E90922" w:rsidP="00E90922">
      <w:pPr>
        <w:spacing w:line="360" w:lineRule="auto"/>
        <w:ind w:firstLine="709"/>
        <w:jc w:val="both"/>
      </w:pPr>
      <w:r>
        <w:t>Присутствовало – 17 человек</w:t>
      </w:r>
    </w:p>
    <w:p w14:paraId="7B78BA0C" w14:textId="77777777" w:rsidR="00E90922" w:rsidRDefault="00E90922" w:rsidP="00E90922">
      <w:pPr>
        <w:spacing w:line="360" w:lineRule="auto"/>
        <w:ind w:firstLine="709"/>
        <w:jc w:val="both"/>
      </w:pPr>
      <w:r>
        <w:t>Отсутствовало – 10 человек</w:t>
      </w:r>
    </w:p>
    <w:p w14:paraId="61864E00" w14:textId="77777777" w:rsidR="00E90922" w:rsidRDefault="00E90922" w:rsidP="00E90922">
      <w:pPr>
        <w:spacing w:line="360" w:lineRule="auto"/>
        <w:ind w:firstLine="709"/>
        <w:jc w:val="both"/>
      </w:pPr>
      <w:r>
        <w:t>Председатель собрания – Мурашова Н. В.</w:t>
      </w:r>
    </w:p>
    <w:p w14:paraId="786B48B6" w14:textId="4A0FDC24" w:rsidR="00E90922" w:rsidRDefault="00E90922" w:rsidP="00E90922">
      <w:pPr>
        <w:spacing w:line="360" w:lineRule="auto"/>
        <w:ind w:firstLine="709"/>
        <w:jc w:val="both"/>
      </w:pPr>
      <w:r>
        <w:t>Секретарь – Рогозина Е. А.</w:t>
      </w:r>
    </w:p>
    <w:p w14:paraId="5D7D266C" w14:textId="0C624227" w:rsidR="00E90922" w:rsidRDefault="00E90922" w:rsidP="00E90922">
      <w:pPr>
        <w:spacing w:line="360" w:lineRule="auto"/>
        <w:ind w:firstLine="709"/>
        <w:jc w:val="both"/>
      </w:pPr>
      <w:r w:rsidRPr="009416AB">
        <w:rPr>
          <w:b/>
          <w:bCs/>
        </w:rPr>
        <w:t>Тема</w:t>
      </w:r>
      <w:r>
        <w:t xml:space="preserve">: </w:t>
      </w:r>
      <w:r w:rsidR="00D735C1">
        <w:t>«</w:t>
      </w:r>
      <w:r>
        <w:t>В школу через год</w:t>
      </w:r>
      <w:r w:rsidR="00D735C1">
        <w:t>»</w:t>
      </w:r>
    </w:p>
    <w:p w14:paraId="2DC69EDC" w14:textId="5C33B4BF" w:rsidR="00E90922" w:rsidRDefault="00E90922" w:rsidP="00E90922">
      <w:pPr>
        <w:spacing w:line="360" w:lineRule="auto"/>
        <w:ind w:firstLine="709"/>
        <w:jc w:val="both"/>
      </w:pPr>
      <w:r w:rsidRPr="009416AB">
        <w:rPr>
          <w:b/>
          <w:bCs/>
        </w:rPr>
        <w:t>Цель</w:t>
      </w:r>
      <w:r>
        <w:t>:</w:t>
      </w:r>
      <w:r w:rsidRPr="00E90922">
        <w:t xml:space="preserve"> </w:t>
      </w:r>
      <w:r w:rsidRPr="00E90922">
        <w:t>помочь родителям сориентироваться в основных трудностях, с которыми может столкнуться первоклассник, и возможных способах предупреждения дезадаптации ребенка.</w:t>
      </w:r>
    </w:p>
    <w:p w14:paraId="59D08F2D" w14:textId="5E66DAC2" w:rsidR="00E90922" w:rsidRDefault="009416AB" w:rsidP="00E90922">
      <w:pPr>
        <w:spacing w:line="360" w:lineRule="auto"/>
        <w:ind w:firstLine="709"/>
        <w:jc w:val="both"/>
      </w:pPr>
      <w:r w:rsidRPr="009416AB">
        <w:rPr>
          <w:b/>
          <w:bCs/>
        </w:rPr>
        <w:t>Повестка дня</w:t>
      </w:r>
      <w:r w:rsidR="00E90922">
        <w:t>:</w:t>
      </w:r>
    </w:p>
    <w:p w14:paraId="0DA48D9B" w14:textId="0D1ECFF5" w:rsidR="00E90922" w:rsidRDefault="00E90922" w:rsidP="00E90922">
      <w:pPr>
        <w:spacing w:line="360" w:lineRule="auto"/>
        <w:ind w:firstLine="709"/>
        <w:jc w:val="both"/>
      </w:pPr>
      <w:r>
        <w:t>1. Выступление логопеда.</w:t>
      </w:r>
    </w:p>
    <w:p w14:paraId="33D9A5DD" w14:textId="25578E5A" w:rsidR="00E90922" w:rsidRDefault="00E90922" w:rsidP="00E90922">
      <w:pPr>
        <w:spacing w:line="360" w:lineRule="auto"/>
        <w:ind w:firstLine="709"/>
        <w:jc w:val="both"/>
      </w:pPr>
      <w:r>
        <w:t xml:space="preserve">2. Возрастные особенности детей седьмого года жизни (докладчик </w:t>
      </w:r>
      <w:r>
        <w:t>–</w:t>
      </w:r>
      <w:r>
        <w:t xml:space="preserve"> воспитатель </w:t>
      </w:r>
      <w:proofErr w:type="spellStart"/>
      <w:r>
        <w:t>Бывалова</w:t>
      </w:r>
      <w:proofErr w:type="spellEnd"/>
      <w:r>
        <w:t xml:space="preserve"> О. М.</w:t>
      </w:r>
      <w:r>
        <w:t>)</w:t>
      </w:r>
    </w:p>
    <w:p w14:paraId="3FBCD0D9" w14:textId="1EAF5471" w:rsidR="00E90922" w:rsidRDefault="00E90922" w:rsidP="00E90922">
      <w:pPr>
        <w:spacing w:line="360" w:lineRule="auto"/>
        <w:ind w:firstLine="709"/>
        <w:jc w:val="both"/>
      </w:pPr>
      <w:r>
        <w:t xml:space="preserve">3. Основные аспекты подготовки детей к школе. Советы родителям будущих первоклассников (докладчик </w:t>
      </w:r>
      <w:r>
        <w:t>–</w:t>
      </w:r>
      <w:r>
        <w:t xml:space="preserve"> воспитатель </w:t>
      </w:r>
      <w:proofErr w:type="spellStart"/>
      <w:r>
        <w:t>Бывалова</w:t>
      </w:r>
      <w:proofErr w:type="spellEnd"/>
      <w:r>
        <w:t xml:space="preserve"> О. М.</w:t>
      </w:r>
      <w:r>
        <w:t>)</w:t>
      </w:r>
    </w:p>
    <w:p w14:paraId="108F11B1" w14:textId="6FFD41C4" w:rsidR="00E90922" w:rsidRDefault="009416AB" w:rsidP="00E90922">
      <w:pPr>
        <w:spacing w:line="360" w:lineRule="auto"/>
        <w:ind w:firstLine="709"/>
        <w:jc w:val="both"/>
      </w:pPr>
      <w:r>
        <w:rPr>
          <w:b/>
          <w:bCs/>
        </w:rPr>
        <w:t>Ход родительского собрания</w:t>
      </w:r>
      <w:r w:rsidR="00E90922">
        <w:t>:</w:t>
      </w:r>
    </w:p>
    <w:p w14:paraId="1890FFAD" w14:textId="4A9CA2AB" w:rsidR="00E90922" w:rsidRDefault="00E90922" w:rsidP="00E90922">
      <w:pPr>
        <w:spacing w:line="360" w:lineRule="auto"/>
        <w:ind w:firstLine="709"/>
        <w:jc w:val="both"/>
      </w:pPr>
      <w:r>
        <w:t>По первому вопросу слушали учителя-логопеда</w:t>
      </w:r>
      <w:r w:rsidR="00D735C1">
        <w:t xml:space="preserve"> Татьяну Леонидовну</w:t>
      </w:r>
      <w:r>
        <w:t xml:space="preserve">. Она познакомила родителей с расписанием работы </w:t>
      </w:r>
      <w:proofErr w:type="spellStart"/>
      <w:r>
        <w:t>логопункта</w:t>
      </w:r>
      <w:proofErr w:type="spellEnd"/>
      <w:r>
        <w:t xml:space="preserve">. Раздала заявления о зачислении в </w:t>
      </w:r>
      <w:proofErr w:type="spellStart"/>
      <w:r>
        <w:t>логопункт</w:t>
      </w:r>
      <w:proofErr w:type="spellEnd"/>
      <w:r>
        <w:t>,</w:t>
      </w:r>
      <w:r>
        <w:t xml:space="preserve"> </w:t>
      </w:r>
      <w:r>
        <w:t>дала некоторые рекомендации родителям.</w:t>
      </w:r>
    </w:p>
    <w:p w14:paraId="4D247FFE" w14:textId="1D0DA3A2" w:rsidR="00E90922" w:rsidRDefault="00E90922" w:rsidP="00E90922">
      <w:pPr>
        <w:spacing w:line="360" w:lineRule="auto"/>
        <w:ind w:firstLine="709"/>
        <w:jc w:val="both"/>
      </w:pPr>
      <w:r>
        <w:t xml:space="preserve">По второму вопросу воспитатель </w:t>
      </w:r>
      <w:proofErr w:type="spellStart"/>
      <w:r>
        <w:t>Бывалова</w:t>
      </w:r>
      <w:proofErr w:type="spellEnd"/>
      <w:r>
        <w:t xml:space="preserve"> О. М.</w:t>
      </w:r>
      <w:r>
        <w:t xml:space="preserve"> познакомила родителей с возрастными особенностями детей седьмого года жизни.</w:t>
      </w:r>
    </w:p>
    <w:p w14:paraId="51CD8B27" w14:textId="47192233" w:rsidR="00E90922" w:rsidRDefault="00E90922" w:rsidP="00E90922">
      <w:pPr>
        <w:spacing w:line="360" w:lineRule="auto"/>
        <w:ind w:firstLine="709"/>
        <w:jc w:val="both"/>
      </w:pPr>
      <w:r>
        <w:t xml:space="preserve">По третьему вопросу воспитатель </w:t>
      </w:r>
      <w:proofErr w:type="spellStart"/>
      <w:r>
        <w:t>Бывалова</w:t>
      </w:r>
      <w:proofErr w:type="spellEnd"/>
      <w:r>
        <w:t xml:space="preserve"> О. М.</w:t>
      </w:r>
      <w:r>
        <w:t xml:space="preserve"> рассказала о подготовке детей к школе, провела «Парад мнений» как помочь детям подготовиться к школе.</w:t>
      </w:r>
    </w:p>
    <w:p w14:paraId="66506AE1" w14:textId="3727A8D9" w:rsidR="00E90922" w:rsidRDefault="00E90922" w:rsidP="00E90922">
      <w:pPr>
        <w:spacing w:line="360" w:lineRule="auto"/>
        <w:ind w:firstLine="709"/>
        <w:jc w:val="both"/>
      </w:pPr>
      <w:r>
        <w:lastRenderedPageBreak/>
        <w:t>В</w:t>
      </w:r>
      <w:r>
        <w:t>оспитател</w:t>
      </w:r>
      <w:r>
        <w:t>ь</w:t>
      </w:r>
      <w:r>
        <w:t xml:space="preserve"> коротко напомнили родителям о функциях родительского комитета. Предложили выбрать родительский комитет. Родителями было внесено предложение оставить родительский комитет в прежнем составе.</w:t>
      </w:r>
    </w:p>
    <w:p w14:paraId="312F0174" w14:textId="2C45410F" w:rsidR="00E90922" w:rsidRDefault="00E90922" w:rsidP="00D735C1">
      <w:pPr>
        <w:spacing w:line="360" w:lineRule="auto"/>
        <w:ind w:firstLine="709"/>
        <w:jc w:val="both"/>
      </w:pPr>
      <w:r>
        <w:t>В</w:t>
      </w:r>
      <w:r>
        <w:t>оспитател</w:t>
      </w:r>
      <w:r>
        <w:t>ь</w:t>
      </w:r>
      <w:r>
        <w:t xml:space="preserve"> </w:t>
      </w:r>
      <w:r>
        <w:t xml:space="preserve">так же </w:t>
      </w:r>
      <w:r>
        <w:t>напомнили о технике безопасности во время нахождения в детском саду, особенностях организации дня старших дошкольников.</w:t>
      </w:r>
    </w:p>
    <w:p w14:paraId="7E5BD77A" w14:textId="62BC2007" w:rsidR="00E90922" w:rsidRDefault="009416AB" w:rsidP="00D735C1">
      <w:pPr>
        <w:spacing w:line="360" w:lineRule="auto"/>
        <w:ind w:firstLine="709"/>
        <w:jc w:val="both"/>
      </w:pPr>
      <w:r w:rsidRPr="009416AB">
        <w:rPr>
          <w:b/>
          <w:bCs/>
        </w:rPr>
        <w:t>Решение</w:t>
      </w:r>
      <w:r w:rsidR="00E90922">
        <w:t>:</w:t>
      </w:r>
    </w:p>
    <w:p w14:paraId="09384415" w14:textId="0DCF9BC4" w:rsidR="00E90922" w:rsidRDefault="00E90922" w:rsidP="00D735C1">
      <w:pPr>
        <w:spacing w:line="360" w:lineRule="auto"/>
        <w:ind w:firstLine="709"/>
        <w:jc w:val="both"/>
      </w:pPr>
      <w:r>
        <w:t>Родителям принять к сведению рекомендации и советы воспитателей, обратить внимание на режим дня подготовительной группы.</w:t>
      </w:r>
    </w:p>
    <w:bookmarkEnd w:id="0"/>
    <w:p w14:paraId="4EC6F56A" w14:textId="77777777" w:rsidR="00D735C1" w:rsidRDefault="00D735C1" w:rsidP="00D735C1">
      <w:pPr>
        <w:spacing w:line="360" w:lineRule="auto"/>
        <w:ind w:firstLine="709"/>
        <w:jc w:val="both"/>
      </w:pPr>
      <w:r>
        <w:t>Председатель собрания – Мурашова Н. В.</w:t>
      </w:r>
    </w:p>
    <w:p w14:paraId="176B0EA4" w14:textId="69FBD273" w:rsidR="00D735C1" w:rsidRDefault="00D735C1" w:rsidP="00D735C1">
      <w:pPr>
        <w:spacing w:line="360" w:lineRule="auto"/>
        <w:ind w:firstLine="709"/>
        <w:jc w:val="both"/>
      </w:pPr>
      <w:r>
        <w:t>Секретарь – Рогозина Е. А.</w:t>
      </w:r>
    </w:p>
    <w:p w14:paraId="7CC5726C" w14:textId="77777777" w:rsidR="00D735C1" w:rsidRDefault="00D735C1" w:rsidP="00D735C1">
      <w:pPr>
        <w:spacing w:line="360" w:lineRule="auto"/>
      </w:pPr>
      <w:r>
        <w:br w:type="page"/>
      </w:r>
    </w:p>
    <w:p w14:paraId="053A4BCA" w14:textId="77777777" w:rsidR="00D735C1" w:rsidRDefault="00D735C1" w:rsidP="00D735C1">
      <w:pPr>
        <w:jc w:val="center"/>
        <w:rPr>
          <w:b/>
          <w:bCs/>
        </w:rPr>
      </w:pPr>
      <w:r>
        <w:rPr>
          <w:b/>
          <w:bCs/>
        </w:rPr>
        <w:lastRenderedPageBreak/>
        <w:t>МБДОУ Детский сад «Алые паруса» с Краснореченское</w:t>
      </w:r>
    </w:p>
    <w:p w14:paraId="287A34CA" w14:textId="77777777" w:rsidR="00D735C1" w:rsidRDefault="00D735C1" w:rsidP="00D735C1">
      <w:pPr>
        <w:jc w:val="center"/>
        <w:rPr>
          <w:b/>
          <w:bCs/>
        </w:rPr>
      </w:pPr>
      <w:r w:rsidRPr="00DA0301">
        <w:rPr>
          <w:b/>
          <w:bCs/>
        </w:rPr>
        <w:t xml:space="preserve">Протокол № </w:t>
      </w:r>
      <w:r>
        <w:rPr>
          <w:b/>
          <w:bCs/>
        </w:rPr>
        <w:t>2</w:t>
      </w:r>
      <w:r w:rsidRPr="00DA0301">
        <w:rPr>
          <w:b/>
          <w:bCs/>
        </w:rPr>
        <w:t xml:space="preserve"> </w:t>
      </w:r>
    </w:p>
    <w:p w14:paraId="7347E9E5" w14:textId="77777777" w:rsidR="00D735C1" w:rsidRPr="00000B98" w:rsidRDefault="00D735C1" w:rsidP="00D735C1">
      <w:pPr>
        <w:spacing w:after="160"/>
        <w:jc w:val="center"/>
        <w:rPr>
          <w:b/>
          <w:bCs/>
        </w:rPr>
      </w:pPr>
      <w:r w:rsidRPr="00DA0301">
        <w:rPr>
          <w:b/>
          <w:bCs/>
        </w:rPr>
        <w:t>родительского собрания подготовительной группы</w:t>
      </w:r>
      <w:r>
        <w:rPr>
          <w:b/>
          <w:bCs/>
        </w:rPr>
        <w:t xml:space="preserve"> №4</w:t>
      </w:r>
    </w:p>
    <w:p w14:paraId="28E4DF18" w14:textId="77777777" w:rsidR="00D735C1" w:rsidRDefault="00D735C1" w:rsidP="00D735C1">
      <w:pPr>
        <w:spacing w:after="160"/>
        <w:jc w:val="right"/>
      </w:pPr>
      <w:r>
        <w:t xml:space="preserve">23.12.2022 г. </w:t>
      </w:r>
    </w:p>
    <w:p w14:paraId="6F4F5A95" w14:textId="77777777" w:rsidR="00D735C1" w:rsidRDefault="00D735C1" w:rsidP="00D735C1">
      <w:pPr>
        <w:spacing w:line="360" w:lineRule="auto"/>
        <w:ind w:firstLine="709"/>
        <w:jc w:val="both"/>
      </w:pPr>
      <w:r>
        <w:t>Общее число родителей – 27 человек</w:t>
      </w:r>
    </w:p>
    <w:p w14:paraId="5252EF2D" w14:textId="77777777" w:rsidR="00D735C1" w:rsidRDefault="00D735C1" w:rsidP="00D735C1">
      <w:pPr>
        <w:spacing w:line="360" w:lineRule="auto"/>
        <w:ind w:firstLine="709"/>
        <w:jc w:val="both"/>
      </w:pPr>
      <w:r>
        <w:t>Присутствовало – 18 человек</w:t>
      </w:r>
    </w:p>
    <w:p w14:paraId="52AE84A9" w14:textId="77777777" w:rsidR="00D735C1" w:rsidRDefault="00D735C1" w:rsidP="00D735C1">
      <w:pPr>
        <w:spacing w:line="360" w:lineRule="auto"/>
        <w:ind w:firstLine="709"/>
        <w:jc w:val="both"/>
      </w:pPr>
      <w:r>
        <w:t>Отсутствовало – 9 человек</w:t>
      </w:r>
    </w:p>
    <w:p w14:paraId="0C243624" w14:textId="77777777" w:rsidR="00D735C1" w:rsidRDefault="00D735C1" w:rsidP="00D735C1">
      <w:pPr>
        <w:spacing w:line="360" w:lineRule="auto"/>
        <w:ind w:firstLine="709"/>
        <w:jc w:val="both"/>
      </w:pPr>
      <w:bookmarkStart w:id="1" w:name="_Hlk128130410"/>
      <w:r>
        <w:t>Председатель собрания – Мурашова Н. В.</w:t>
      </w:r>
    </w:p>
    <w:p w14:paraId="643DC863" w14:textId="77777777" w:rsidR="00D735C1" w:rsidRDefault="00D735C1" w:rsidP="00D735C1">
      <w:pPr>
        <w:spacing w:line="360" w:lineRule="auto"/>
        <w:ind w:firstLine="709"/>
        <w:jc w:val="both"/>
      </w:pPr>
      <w:r>
        <w:t>Секретарь – Рогозина Е. А.</w:t>
      </w:r>
    </w:p>
    <w:bookmarkEnd w:id="1"/>
    <w:p w14:paraId="313D587B" w14:textId="68B051B2" w:rsidR="00D735C1" w:rsidRPr="00000B98" w:rsidRDefault="00D735C1" w:rsidP="00D735C1">
      <w:pPr>
        <w:spacing w:line="360" w:lineRule="auto"/>
        <w:ind w:firstLine="709"/>
        <w:jc w:val="both"/>
      </w:pPr>
      <w:r w:rsidRPr="009416AB">
        <w:rPr>
          <w:b/>
          <w:bCs/>
        </w:rPr>
        <w:t>Тема:</w:t>
      </w:r>
      <w:r>
        <w:t xml:space="preserve"> «Как безопасно провести новогодние каникулы»</w:t>
      </w:r>
    </w:p>
    <w:p w14:paraId="13A6723E" w14:textId="1B2E0BE1" w:rsidR="00D735C1" w:rsidRPr="009416AB" w:rsidRDefault="00D735C1" w:rsidP="00D26CCB">
      <w:pPr>
        <w:spacing w:line="360" w:lineRule="auto"/>
        <w:ind w:firstLine="709"/>
        <w:jc w:val="both"/>
        <w:rPr>
          <w:b/>
          <w:bCs/>
        </w:rPr>
      </w:pPr>
      <w:r w:rsidRPr="009416AB">
        <w:rPr>
          <w:b/>
          <w:bCs/>
        </w:rPr>
        <w:t>Повестка дня:</w:t>
      </w:r>
    </w:p>
    <w:p w14:paraId="14CB2BD6" w14:textId="74CB4F39" w:rsidR="00D735C1" w:rsidRDefault="00D26CCB" w:rsidP="00D26CCB">
      <w:pPr>
        <w:spacing w:line="360" w:lineRule="auto"/>
        <w:ind w:firstLine="709"/>
        <w:jc w:val="both"/>
      </w:pPr>
      <w:r>
        <w:t xml:space="preserve">1. </w:t>
      </w:r>
      <w:r w:rsidR="00D735C1">
        <w:t xml:space="preserve">Вступительное слово </w:t>
      </w:r>
      <w:r w:rsidR="00D735C1">
        <w:t xml:space="preserve">воспитателя </w:t>
      </w:r>
      <w:r w:rsidR="00D735C1">
        <w:t>подготовительной группы</w:t>
      </w:r>
      <w:r>
        <w:t xml:space="preserve"> – </w:t>
      </w:r>
      <w:proofErr w:type="spellStart"/>
      <w:r>
        <w:t>Бывалова</w:t>
      </w:r>
      <w:proofErr w:type="spellEnd"/>
      <w:r>
        <w:t xml:space="preserve"> О. М. </w:t>
      </w:r>
    </w:p>
    <w:p w14:paraId="632B8432" w14:textId="318975D0" w:rsidR="00D735C1" w:rsidRDefault="00D26CCB" w:rsidP="00D26CCB">
      <w:pPr>
        <w:spacing w:line="360" w:lineRule="auto"/>
        <w:ind w:firstLine="709"/>
        <w:jc w:val="both"/>
      </w:pPr>
      <w:r>
        <w:t>2</w:t>
      </w:r>
      <w:r w:rsidR="00D735C1">
        <w:t>.</w:t>
      </w:r>
      <w:r>
        <w:t xml:space="preserve"> </w:t>
      </w:r>
      <w:r w:rsidR="00D735C1">
        <w:t>«Безопасность детей в Новогодние праздники и каникулы»</w:t>
      </w:r>
      <w:r>
        <w:t xml:space="preserve"> </w:t>
      </w:r>
      <w:r w:rsidRPr="00D26CCB">
        <w:t>–</w:t>
      </w:r>
      <w:r w:rsidR="00D735C1">
        <w:t>воспитатель</w:t>
      </w:r>
      <w:r>
        <w:t xml:space="preserve"> </w:t>
      </w:r>
      <w:proofErr w:type="spellStart"/>
      <w:r>
        <w:t>Бывалова</w:t>
      </w:r>
      <w:proofErr w:type="spellEnd"/>
      <w:r>
        <w:t xml:space="preserve"> О. М.</w:t>
      </w:r>
    </w:p>
    <w:p w14:paraId="71F6FED3" w14:textId="124FE2AD" w:rsidR="00D735C1" w:rsidRDefault="00D26CCB" w:rsidP="00D26CCB">
      <w:pPr>
        <w:spacing w:line="360" w:lineRule="auto"/>
        <w:ind w:firstLine="709"/>
        <w:jc w:val="both"/>
      </w:pPr>
      <w:r>
        <w:t>3.</w:t>
      </w:r>
      <w:r w:rsidR="00D735C1">
        <w:t xml:space="preserve"> Рекомендации инструктора по физкультуре «Чем занять ребенка в Новогодние каникулы?» (</w:t>
      </w:r>
      <w:proofErr w:type="spellStart"/>
      <w:r w:rsidR="00D735C1">
        <w:t>здоровьесбережение</w:t>
      </w:r>
      <w:proofErr w:type="spellEnd"/>
      <w:r w:rsidR="00D735C1">
        <w:t>).</w:t>
      </w:r>
    </w:p>
    <w:p w14:paraId="2B9ACCBB" w14:textId="77777777" w:rsidR="00D735C1" w:rsidRDefault="00D735C1" w:rsidP="00D26CCB">
      <w:pPr>
        <w:spacing w:line="360" w:lineRule="auto"/>
        <w:ind w:firstLine="709"/>
        <w:jc w:val="both"/>
      </w:pPr>
      <w:r w:rsidRPr="009416AB">
        <w:rPr>
          <w:b/>
          <w:bCs/>
        </w:rPr>
        <w:t>Ход родительского собрания</w:t>
      </w:r>
      <w:r>
        <w:t>:</w:t>
      </w:r>
    </w:p>
    <w:p w14:paraId="3F3E9AE7" w14:textId="3EDD833E" w:rsidR="00D735C1" w:rsidRDefault="00D735C1" w:rsidP="00D26CCB">
      <w:pPr>
        <w:spacing w:line="360" w:lineRule="auto"/>
        <w:ind w:firstLine="709"/>
        <w:jc w:val="both"/>
      </w:pPr>
      <w:r>
        <w:t>По первому вопросу слушали воспитателя:</w:t>
      </w:r>
    </w:p>
    <w:p w14:paraId="49BAADE0" w14:textId="69520EBD" w:rsidR="00D735C1" w:rsidRDefault="00D735C1" w:rsidP="00D26CCB">
      <w:pPr>
        <w:spacing w:line="360" w:lineRule="auto"/>
        <w:ind w:firstLine="709"/>
        <w:jc w:val="both"/>
      </w:pPr>
      <w:r>
        <w:t>«Здравствуйте уважаемые родители! На нашем собрании, мы хотим затронуть очень актуальную для всех тему и надеемся, что ни один из вас не останемся равнодушным!</w:t>
      </w:r>
    </w:p>
    <w:p w14:paraId="29F8E2CE" w14:textId="0C0C6844" w:rsidR="00D735C1" w:rsidRDefault="00D735C1" w:rsidP="00D26CCB">
      <w:pPr>
        <w:spacing w:line="360" w:lineRule="auto"/>
        <w:ind w:firstLine="709"/>
        <w:jc w:val="both"/>
      </w:pPr>
      <w:r>
        <w:t>Праздники – это волнительное время для детей, и чтобы быть уверенным в том, что в эти дни ребёнок в безопасности, придерживайтесь рекомендаций:</w:t>
      </w:r>
    </w:p>
    <w:p w14:paraId="46E71C2D" w14:textId="0AC760F6" w:rsidR="00D735C1" w:rsidRDefault="00D26CCB" w:rsidP="009416AB">
      <w:pPr>
        <w:spacing w:line="360" w:lineRule="auto"/>
        <w:ind w:firstLine="709"/>
        <w:jc w:val="both"/>
      </w:pPr>
      <w:r>
        <w:t xml:space="preserve">1. </w:t>
      </w:r>
      <w:r w:rsidR="00D735C1">
        <w:t>Покупая искусственную ель, убедитесь в том, что она огнестойкая. Об этом должно быть написано в прилагаемой документации</w:t>
      </w:r>
      <w:r w:rsidR="009416AB">
        <w:t>.</w:t>
      </w:r>
    </w:p>
    <w:p w14:paraId="2B30D054" w14:textId="00D5BCDF" w:rsidR="00D735C1" w:rsidRDefault="009416AB" w:rsidP="00D26CCB">
      <w:pPr>
        <w:spacing w:line="360" w:lineRule="auto"/>
        <w:ind w:firstLine="709"/>
        <w:jc w:val="both"/>
      </w:pPr>
      <w:r>
        <w:t xml:space="preserve">2. </w:t>
      </w:r>
      <w:r w:rsidR="00D735C1"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14:paraId="0AB4E22A" w14:textId="77777777" w:rsidR="00D735C1" w:rsidRDefault="00D735C1" w:rsidP="00D26CCB">
      <w:pPr>
        <w:spacing w:line="360" w:lineRule="auto"/>
        <w:ind w:firstLine="709"/>
        <w:jc w:val="both"/>
      </w:pPr>
    </w:p>
    <w:p w14:paraId="51415163" w14:textId="657EA3B5" w:rsidR="00D735C1" w:rsidRDefault="009416AB" w:rsidP="009416AB">
      <w:pPr>
        <w:spacing w:line="360" w:lineRule="auto"/>
        <w:ind w:firstLine="709"/>
        <w:jc w:val="both"/>
      </w:pPr>
      <w:r>
        <w:lastRenderedPageBreak/>
        <w:t xml:space="preserve">3. </w:t>
      </w:r>
      <w:r w:rsidR="00D735C1"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14:paraId="02EB2C4A" w14:textId="2AEDA684" w:rsidR="00D735C1" w:rsidRDefault="009416AB" w:rsidP="009416AB">
      <w:pPr>
        <w:spacing w:line="360" w:lineRule="auto"/>
        <w:ind w:firstLine="709"/>
        <w:jc w:val="both"/>
      </w:pPr>
      <w:r>
        <w:t xml:space="preserve">4. </w:t>
      </w:r>
      <w:r w:rsidR="00D735C1"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14:paraId="396682E4" w14:textId="2DC673EE" w:rsidR="00D735C1" w:rsidRDefault="009416AB" w:rsidP="009416AB">
      <w:pPr>
        <w:spacing w:line="360" w:lineRule="auto"/>
        <w:ind w:firstLine="709"/>
        <w:jc w:val="both"/>
      </w:pPr>
      <w:r>
        <w:t xml:space="preserve">5. </w:t>
      </w:r>
      <w:r w:rsidR="00D735C1">
        <w:t>Если в доме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14:paraId="30047D6E" w14:textId="42F18737" w:rsidR="00D735C1" w:rsidRDefault="009416AB" w:rsidP="009416AB">
      <w:pPr>
        <w:spacing w:line="360" w:lineRule="auto"/>
        <w:ind w:firstLine="709"/>
        <w:jc w:val="both"/>
      </w:pPr>
      <w:r>
        <w:t>6. Н</w:t>
      </w:r>
      <w:r w:rsidR="00D735C1">
        <w:t>е оставлять без присмотра детей во время новогодних мероприятий.</w:t>
      </w:r>
    </w:p>
    <w:p w14:paraId="374CA1F4" w14:textId="17FC8069" w:rsidR="00D735C1" w:rsidRDefault="009416AB" w:rsidP="00D26CCB">
      <w:pPr>
        <w:spacing w:line="360" w:lineRule="auto"/>
        <w:ind w:firstLine="709"/>
        <w:jc w:val="both"/>
      </w:pPr>
      <w:r>
        <w:t xml:space="preserve">7. </w:t>
      </w:r>
      <w:r w:rsidR="00D735C1">
        <w:t>Не давать детям опасные пиротехнические изделия. 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 01.</w:t>
      </w:r>
    </w:p>
    <w:p w14:paraId="3485DAFE" w14:textId="5300AAA7" w:rsidR="00D735C1" w:rsidRDefault="00D735C1" w:rsidP="00D26CCB">
      <w:pPr>
        <w:spacing w:line="360" w:lineRule="auto"/>
        <w:ind w:firstLine="709"/>
        <w:jc w:val="both"/>
      </w:pPr>
      <w:r>
        <w:t xml:space="preserve">По </w:t>
      </w:r>
      <w:r w:rsidR="009416AB">
        <w:t>второму</w:t>
      </w:r>
      <w:r>
        <w:t xml:space="preserve"> вопросу слушали воспитателя: «Уважаемые родители приближается Новый Год и Рождественские каникулы, просим Вас оказать нам посильную помощь в украшении группы и приемной, музыкального зала, изготовление поделок, в организации Новогоднего утренника (подбор костюмов, изготовление атрибутики.)</w:t>
      </w:r>
    </w:p>
    <w:p w14:paraId="3DF3E599" w14:textId="60F560E4" w:rsidR="00D735C1" w:rsidRDefault="009416AB" w:rsidP="009416AB">
      <w:pPr>
        <w:spacing w:line="360" w:lineRule="auto"/>
        <w:ind w:firstLine="709"/>
        <w:jc w:val="both"/>
      </w:pPr>
      <w:r>
        <w:t>Рогозина Е. А. (родитель)</w:t>
      </w:r>
      <w:r w:rsidR="00D735C1">
        <w:t>: «Предлагаю поделить обязанности, кто, за что будет отвечать</w:t>
      </w:r>
      <w:r>
        <w:t xml:space="preserve">. </w:t>
      </w:r>
      <w:r w:rsidR="00D735C1">
        <w:t>Я приготовлю атрибутику, могу помочь в украшении зала».</w:t>
      </w:r>
    </w:p>
    <w:p w14:paraId="50BBED8E" w14:textId="77777777" w:rsidR="00D735C1" w:rsidRDefault="00D735C1" w:rsidP="00D26CCB">
      <w:pPr>
        <w:spacing w:line="360" w:lineRule="auto"/>
        <w:ind w:firstLine="709"/>
        <w:jc w:val="both"/>
      </w:pPr>
      <w:r>
        <w:t>Воспитатель: «Приглашаем всех родителей принять участие в этом празднике»</w:t>
      </w:r>
    </w:p>
    <w:p w14:paraId="48628A52" w14:textId="5B9FAD4C" w:rsidR="00D735C1" w:rsidRDefault="00D735C1" w:rsidP="009416AB">
      <w:pPr>
        <w:spacing w:line="360" w:lineRule="auto"/>
        <w:ind w:firstLine="709"/>
        <w:jc w:val="both"/>
      </w:pPr>
      <w:r>
        <w:t xml:space="preserve">По </w:t>
      </w:r>
      <w:r w:rsidR="009416AB">
        <w:t>третьему</w:t>
      </w:r>
      <w:r>
        <w:t xml:space="preserve"> вопросу слушали инструктора по физической культуре: «Физическое воспитание </w:t>
      </w:r>
      <w:r w:rsidR="009416AB">
        <w:t>–</w:t>
      </w:r>
      <w:r>
        <w:t xml:space="preserve"> один из основных компонентов общего воспитательного процесса, без которого невозможно гармоничное развитие ребенка. Регулярные занятия физкультурой и спортом в семье и образовательном учреждении позволяют повышать сопротивляемость </w:t>
      </w:r>
      <w:r>
        <w:lastRenderedPageBreak/>
        <w:t>детского организма внешним неблагоприятным воздействиям, содействовать оздоровлению ослабленных от рождения детей, а также укреплять внутрисемейные отношения.</w:t>
      </w:r>
    </w:p>
    <w:p w14:paraId="379C9B79" w14:textId="61BE41B3" w:rsidR="00D735C1" w:rsidRDefault="00D735C1" w:rsidP="009416AB">
      <w:pPr>
        <w:spacing w:line="360" w:lineRule="auto"/>
        <w:ind w:firstLine="709"/>
        <w:jc w:val="both"/>
      </w:pPr>
      <w:r>
        <w:t>Главный вопрос у каждого родителя, перед новогодними каникулами, это: «Чем занять ребенка дома?»</w:t>
      </w:r>
    </w:p>
    <w:p w14:paraId="7D21799F" w14:textId="1112E917" w:rsidR="00D735C1" w:rsidRDefault="00D735C1" w:rsidP="009416AB">
      <w:pPr>
        <w:spacing w:line="360" w:lineRule="auto"/>
        <w:ind w:firstLine="709"/>
        <w:jc w:val="both"/>
      </w:pPr>
      <w:r>
        <w:t>Предлагаю вам комплекс семейной гимнастики «Веселая зарядка», которая поможет вам с пользой провести Новогодние каникулы!»</w:t>
      </w:r>
      <w:r w:rsidR="009416AB">
        <w:t>.</w:t>
      </w:r>
    </w:p>
    <w:p w14:paraId="2AE084B9" w14:textId="1D84C4C4" w:rsidR="00D735C1" w:rsidRDefault="00D735C1" w:rsidP="009416AB">
      <w:pPr>
        <w:spacing w:line="360" w:lineRule="auto"/>
        <w:ind w:firstLine="709"/>
        <w:jc w:val="both"/>
      </w:pPr>
      <w:r>
        <w:t>1.«Повернись и улыбнись»</w:t>
      </w:r>
    </w:p>
    <w:p w14:paraId="61AAFEF5" w14:textId="097D4988" w:rsidR="00D735C1" w:rsidRDefault="00D735C1" w:rsidP="009416AB">
      <w:pPr>
        <w:spacing w:line="360" w:lineRule="auto"/>
        <w:ind w:firstLine="709"/>
        <w:jc w:val="both"/>
      </w:pPr>
      <w:r>
        <w:t>2.«Насос»</w:t>
      </w:r>
    </w:p>
    <w:p w14:paraId="4AD6B149" w14:textId="267A8DF8" w:rsidR="00D735C1" w:rsidRDefault="00D735C1" w:rsidP="009416AB">
      <w:pPr>
        <w:spacing w:line="360" w:lineRule="auto"/>
        <w:ind w:firstLine="709"/>
        <w:jc w:val="both"/>
      </w:pPr>
      <w:r>
        <w:t>3.«Поймай улыбку»</w:t>
      </w:r>
    </w:p>
    <w:p w14:paraId="4B218B4E" w14:textId="46A53956" w:rsidR="00D735C1" w:rsidRDefault="00D735C1" w:rsidP="009416AB">
      <w:pPr>
        <w:spacing w:line="360" w:lineRule="auto"/>
        <w:ind w:firstLine="709"/>
        <w:jc w:val="both"/>
      </w:pPr>
      <w:r>
        <w:t>4.«Качели»</w:t>
      </w:r>
    </w:p>
    <w:p w14:paraId="0B2A2F26" w14:textId="4B9574B4" w:rsidR="00D735C1" w:rsidRDefault="00D735C1" w:rsidP="009416AB">
      <w:pPr>
        <w:spacing w:line="360" w:lineRule="auto"/>
        <w:ind w:firstLine="709"/>
        <w:jc w:val="both"/>
      </w:pPr>
      <w:r>
        <w:t>5.«Через гору и под горой»</w:t>
      </w:r>
    </w:p>
    <w:p w14:paraId="23CA4886" w14:textId="3FAAFCC6" w:rsidR="00D735C1" w:rsidRDefault="00D735C1" w:rsidP="009416AB">
      <w:pPr>
        <w:spacing w:line="360" w:lineRule="auto"/>
        <w:ind w:firstLine="709"/>
        <w:jc w:val="both"/>
      </w:pPr>
      <w:r>
        <w:t>6.«Веселые прыгуны»</w:t>
      </w:r>
    </w:p>
    <w:p w14:paraId="7DAE744D" w14:textId="1DB01A8A" w:rsidR="00D735C1" w:rsidRDefault="00D735C1" w:rsidP="009416AB">
      <w:pPr>
        <w:spacing w:line="360" w:lineRule="auto"/>
        <w:ind w:firstLine="709"/>
        <w:jc w:val="both"/>
      </w:pPr>
      <w:r>
        <w:t>7. Релаксация. «Красота»</w:t>
      </w:r>
    </w:p>
    <w:p w14:paraId="1DB1FF1D" w14:textId="07F6D51C" w:rsidR="00D735C1" w:rsidRDefault="00D735C1" w:rsidP="009416AB">
      <w:pPr>
        <w:spacing w:line="360" w:lineRule="auto"/>
        <w:ind w:firstLine="709"/>
        <w:jc w:val="both"/>
      </w:pPr>
      <w:r w:rsidRPr="009416AB">
        <w:rPr>
          <w:b/>
          <w:bCs/>
        </w:rPr>
        <w:t>Решение</w:t>
      </w:r>
      <w:r>
        <w:t>:</w:t>
      </w:r>
    </w:p>
    <w:p w14:paraId="752A1F51" w14:textId="235A56C2" w:rsidR="00D735C1" w:rsidRDefault="00D735C1" w:rsidP="009416AB">
      <w:pPr>
        <w:spacing w:line="360" w:lineRule="auto"/>
        <w:ind w:firstLine="709"/>
        <w:jc w:val="both"/>
      </w:pPr>
      <w:r>
        <w:t>1. Информировать родителей о необходимости соблюдения правил безопасности в период новогодних каникул. Воспитывать чувство ответственности за жизнь и здоровье своих детей. Принять к сведению рекомендации воспитателя.</w:t>
      </w:r>
    </w:p>
    <w:p w14:paraId="2EA147C1" w14:textId="53B62FAA" w:rsidR="00D735C1" w:rsidRDefault="00D735C1" w:rsidP="009416AB">
      <w:pPr>
        <w:spacing w:line="360" w:lineRule="auto"/>
        <w:ind w:firstLine="709"/>
        <w:jc w:val="both"/>
      </w:pPr>
      <w:r>
        <w:t>2. Оказать помощь воспитателям в создании атрибутов, подбор костюмов, украшении группы и музыкального зала.</w:t>
      </w:r>
    </w:p>
    <w:p w14:paraId="7C4A7706" w14:textId="7528415A" w:rsidR="00D735C1" w:rsidRDefault="009416AB" w:rsidP="00D26CCB">
      <w:pPr>
        <w:spacing w:line="360" w:lineRule="auto"/>
        <w:ind w:firstLine="709"/>
        <w:jc w:val="both"/>
      </w:pPr>
      <w:r>
        <w:t>3</w:t>
      </w:r>
      <w:r w:rsidR="00D735C1">
        <w:t>. Принять к сведению рекомендации инструктора физкультуры.</w:t>
      </w:r>
    </w:p>
    <w:p w14:paraId="34941B73" w14:textId="77777777" w:rsidR="009416AB" w:rsidRDefault="009416AB" w:rsidP="009416AB">
      <w:pPr>
        <w:spacing w:line="360" w:lineRule="auto"/>
        <w:ind w:firstLine="709"/>
        <w:jc w:val="both"/>
      </w:pPr>
      <w:r>
        <w:t>Председатель собрания – Мурашова Н. В.</w:t>
      </w:r>
    </w:p>
    <w:p w14:paraId="30EDD45C" w14:textId="77777777" w:rsidR="009416AB" w:rsidRDefault="009416AB" w:rsidP="009416AB">
      <w:pPr>
        <w:spacing w:line="360" w:lineRule="auto"/>
        <w:ind w:firstLine="709"/>
        <w:jc w:val="both"/>
      </w:pPr>
      <w:r>
        <w:t>Секретарь – Рогозина Е. А.</w:t>
      </w:r>
    </w:p>
    <w:p w14:paraId="5F69695C" w14:textId="1A7FD17B" w:rsidR="000E647A" w:rsidRDefault="000E647A" w:rsidP="009416AB">
      <w:pPr>
        <w:spacing w:line="360" w:lineRule="auto"/>
        <w:ind w:firstLine="709"/>
        <w:jc w:val="both"/>
      </w:pPr>
    </w:p>
    <w:sectPr w:rsidR="000E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6132"/>
    <w:multiLevelType w:val="hybridMultilevel"/>
    <w:tmpl w:val="5D9A64AC"/>
    <w:lvl w:ilvl="0" w:tplc="35CEA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F006C5"/>
    <w:multiLevelType w:val="hybridMultilevel"/>
    <w:tmpl w:val="021E907E"/>
    <w:lvl w:ilvl="0" w:tplc="E708A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CB613A"/>
    <w:multiLevelType w:val="hybridMultilevel"/>
    <w:tmpl w:val="D5549EDC"/>
    <w:lvl w:ilvl="0" w:tplc="C39E0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9A"/>
    <w:rsid w:val="000E647A"/>
    <w:rsid w:val="001D609A"/>
    <w:rsid w:val="009416AB"/>
    <w:rsid w:val="009E0159"/>
    <w:rsid w:val="00D26CCB"/>
    <w:rsid w:val="00D735C1"/>
    <w:rsid w:val="00E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CA6F"/>
  <w15:chartTrackingRefBased/>
  <w15:docId w15:val="{CB8731D7-1223-47E3-9DA5-3D7464E1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Бывалов</dc:creator>
  <cp:keywords/>
  <dc:description/>
  <cp:lastModifiedBy>Владимир Бывалов</cp:lastModifiedBy>
  <cp:revision>3</cp:revision>
  <dcterms:created xsi:type="dcterms:W3CDTF">2023-02-24T01:19:00Z</dcterms:created>
  <dcterms:modified xsi:type="dcterms:W3CDTF">2023-02-24T01:49:00Z</dcterms:modified>
</cp:coreProperties>
</file>